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C" w:rsidRDefault="003F491C" w:rsidP="003F491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491C" w:rsidRDefault="003F491C" w:rsidP="003F49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แบบตอบรับการรับรองรายงานการประชุม</w:t>
      </w:r>
    </w:p>
    <w:p w:rsidR="003F491C" w:rsidRDefault="003F491C" w:rsidP="003F49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ตามที่สำนักงานจังหวัดอ่างทองได้จัดส่งรายงานการประชุมคณะกรรมการพิจารณาการก่อสร้าง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สิ่งล่วงล้ำลำน้ำจังหวัดอ่างทอง ครั้งที่ ๑/๒๕๖๓ เมื่อ</w:t>
      </w:r>
      <w:r w:rsidRPr="00C04B5A">
        <w:rPr>
          <w:rFonts w:ascii="TH SarabunIT๙" w:hAnsi="TH SarabunIT๙" w:cs="TH SarabunIT๙" w:hint="cs"/>
          <w:sz w:val="32"/>
          <w:szCs w:val="32"/>
          <w:cs/>
        </w:rPr>
        <w:t xml:space="preserve">วันอังคารที่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C04B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04B5A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ให้คณะกรรมการฯ เพื่อพิจารณารับรองรายงานการประชุม นั้น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(ชื่อ-สกุล) .............................................................. ตำแหน่ง ............................................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ได้ตรวจรายงานการประชุมแล้ว มีความเห็นดังนี้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โดยไม่มีข้อแก้ไข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 โดยขอแก้ไขข้อความ</w:t>
      </w:r>
    </w:p>
    <w:p w:rsidR="003F491C" w:rsidRDefault="003F491C" w:rsidP="003F491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....... บรรทัดที่ ..................</w:t>
      </w:r>
    </w:p>
    <w:p w:rsidR="003F491C" w:rsidRDefault="003F491C" w:rsidP="003F491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3F491C" w:rsidRPr="0079417E" w:rsidRDefault="003F491C" w:rsidP="003F491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3F491C" w:rsidRPr="0079417E" w:rsidRDefault="003F491C" w:rsidP="003F491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3F491C" w:rsidRPr="0079417E" w:rsidRDefault="003F491C" w:rsidP="003F491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หน้าที่ ....... บรรทัดที่ ..................</w:t>
      </w:r>
    </w:p>
    <w:p w:rsidR="003F491C" w:rsidRPr="0079417E" w:rsidRDefault="003F491C" w:rsidP="003F491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79417E">
        <w:rPr>
          <w:rFonts w:ascii="TH SarabunIT๙" w:hAnsi="TH SarabunIT๙" w:cs="TH SarabunIT๙"/>
          <w:sz w:val="32"/>
          <w:szCs w:val="32"/>
          <w:cs/>
        </w:rPr>
        <w:t>จากเดิม .............................................................. แก้ไขเป็น .......................................................</w:t>
      </w:r>
    </w:p>
    <w:p w:rsidR="003F491C" w:rsidRDefault="003F491C" w:rsidP="003F491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ไม่รับรองรายงานการประชุม เนื่องจาก...........................................................................................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</w:p>
    <w:p w:rsidR="003F491C" w:rsidRDefault="003F491C" w:rsidP="003F491C">
      <w:pPr>
        <w:rPr>
          <w:rFonts w:ascii="TH SarabunIT๙" w:hAnsi="TH SarabunIT๙" w:cs="TH SarabunIT๙"/>
          <w:sz w:val="32"/>
          <w:szCs w:val="32"/>
        </w:rPr>
      </w:pPr>
    </w:p>
    <w:p w:rsidR="003F491C" w:rsidRDefault="003F491C" w:rsidP="003F491C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(ลงชื่อ) ............................................... </w:t>
      </w:r>
    </w:p>
    <w:p w:rsidR="003F491C" w:rsidRDefault="003F491C" w:rsidP="003F491C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AB70A7" w:rsidRDefault="003F491C" w:rsidP="001657A1">
      <w:pPr>
        <w:ind w:left="4320" w:firstLine="720"/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</w:t>
      </w:r>
    </w:p>
    <w:sectPr w:rsidR="00AB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D09"/>
    <w:multiLevelType w:val="hybridMultilevel"/>
    <w:tmpl w:val="567074E4"/>
    <w:lvl w:ilvl="0" w:tplc="702CD6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C"/>
    <w:rsid w:val="001657A1"/>
    <w:rsid w:val="003F491C"/>
    <w:rsid w:val="00A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2020-03-11T04:15:00Z</cp:lastPrinted>
  <dcterms:created xsi:type="dcterms:W3CDTF">2020-03-11T04:01:00Z</dcterms:created>
  <dcterms:modified xsi:type="dcterms:W3CDTF">2020-03-11T04:21:00Z</dcterms:modified>
</cp:coreProperties>
</file>